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B1" w:rsidRDefault="00BB06B1" w:rsidP="004B3C2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236B" w:rsidRPr="00B82F4F" w:rsidRDefault="006A4DCA" w:rsidP="004B3C2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F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3236B" w:rsidRPr="00B82F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– педагог. </w:t>
      </w:r>
    </w:p>
    <w:p w:rsidR="00BB06B1" w:rsidRPr="00B82F4F" w:rsidRDefault="00B67FB7" w:rsidP="004B3C2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Благосло</w:t>
      </w:r>
      <w:r w:rsidR="00BB06B1" w:rsidRPr="00B82F4F">
        <w:rPr>
          <w:rFonts w:ascii="Times New Roman" w:hAnsi="Times New Roman" w:cs="Times New Roman"/>
          <w:sz w:val="28"/>
          <w:szCs w:val="28"/>
        </w:rPr>
        <w:t>вляю всех детей на свете!</w:t>
      </w:r>
    </w:p>
    <w:p w:rsidR="00BB06B1" w:rsidRPr="00B82F4F" w:rsidRDefault="00BB06B1" w:rsidP="004B3C2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Они для нас, как яркие цветы!</w:t>
      </w:r>
    </w:p>
    <w:p w:rsidR="00BB06B1" w:rsidRPr="00B82F4F" w:rsidRDefault="00BB06B1" w:rsidP="004B3C2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Но есть еще «Особенные» дети…</w:t>
      </w:r>
    </w:p>
    <w:p w:rsidR="00BB06B1" w:rsidRDefault="00BB06B1" w:rsidP="004B3C2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>Они как ангелы, «Целители души»!</w:t>
      </w:r>
    </w:p>
    <w:p w:rsidR="00CA11EB" w:rsidRPr="00B82F4F" w:rsidRDefault="00CA11EB" w:rsidP="004B3C2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</w:p>
    <w:p w:rsidR="00C25A4C" w:rsidRDefault="00C25A4C" w:rsidP="004B3C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52CA" w:rsidRPr="00B82F4F" w:rsidRDefault="00C471BA" w:rsidP="004B3C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Детство</w:t>
      </w:r>
      <w:r w:rsidR="00A45030">
        <w:rPr>
          <w:rFonts w:ascii="Times New Roman" w:hAnsi="Times New Roman" w:cs="Times New Roman"/>
          <w:color w:val="000000" w:themeColor="text1"/>
          <w:sz w:val="28"/>
          <w:szCs w:val="28"/>
        </w:rPr>
        <w:t>, дети</w:t>
      </w:r>
      <w:proofErr w:type="gramStart"/>
      <w:r w:rsidR="00A45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="00BB06B1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BB06B1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се мы родом из детства, но несмотря на это – все разные…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="00C25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</w:t>
      </w:r>
      <w:r w:rsidR="00FB6CBB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мечты, чувства, эмоции. Но</w:t>
      </w:r>
      <w:r w:rsidR="00FA69C1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 среди них и такие </w:t>
      </w:r>
      <w:r w:rsidR="00C25A4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A4C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0E51BE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собенные</w:t>
      </w:r>
      <w:r w:rsidR="00C25A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A69C1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познают мир своим неповторимым образом. Они заслужи</w:t>
      </w:r>
      <w:r w:rsidR="00CA11EB">
        <w:rPr>
          <w:rFonts w:ascii="Times New Roman" w:hAnsi="Times New Roman" w:cs="Times New Roman"/>
          <w:color w:val="000000" w:themeColor="text1"/>
          <w:sz w:val="28"/>
          <w:szCs w:val="28"/>
        </w:rPr>
        <w:t>вают особого внимания и помощи.</w:t>
      </w:r>
      <w:r w:rsidR="00FA69C1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1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A69C1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есмотря на свои особенности, они стараются преодолевать собственные преграды</w:t>
      </w:r>
      <w:r w:rsidR="00FA69C1" w:rsidRPr="00B82F4F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того, чтобы </w:t>
      </w:r>
      <w:r w:rsidR="007E14BE">
        <w:rPr>
          <w:rFonts w:ascii="Times New Roman" w:hAnsi="Times New Roman" w:cs="Times New Roman"/>
          <w:color w:val="000000" w:themeColor="text1"/>
          <w:sz w:val="28"/>
          <w:szCs w:val="28"/>
        </w:rPr>
        <w:t>найти своё место в жизни.</w:t>
      </w:r>
    </w:p>
    <w:p w:rsidR="000252CA" w:rsidRPr="00B82F4F" w:rsidRDefault="007E14BE" w:rsidP="004B3C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A45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начина</w:t>
      </w:r>
      <w:r w:rsidR="00A45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лось? Я </w:t>
      </w:r>
      <w:r w:rsidR="00E205BE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работала специалистом по связям с общественностью</w:t>
      </w:r>
      <w:r w:rsidR="00A45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протяжении 10 лет. Работа не тяготила меня, но внутреннего удовлетворения не было. </w:t>
      </w:r>
      <w:r w:rsidR="000E51BE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Как-то попалось </w:t>
      </w:r>
      <w:r w:rsidR="00A45030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</w:t>
      </w:r>
      <w:r w:rsidR="000E51BE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стихотворение </w:t>
      </w:r>
      <w:proofErr w:type="spellStart"/>
      <w:r w:rsidR="000E51BE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Гульнур</w:t>
      </w:r>
      <w:proofErr w:type="spellEnd"/>
      <w:r w:rsidR="000E51BE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E51BE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Зариповой</w:t>
      </w:r>
      <w:proofErr w:type="spellEnd"/>
      <w:r w:rsidR="000E51BE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«Особенные дети». Оно тронуло меня до глубины души</w:t>
      </w:r>
      <w:r w:rsidR="003D7CFA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45030">
        <w:rPr>
          <w:rFonts w:ascii="Times New Roman" w:hAnsi="Times New Roman" w:cs="Times New Roman"/>
          <w:color w:val="000000" w:themeColor="text1"/>
          <w:sz w:val="28"/>
          <w:szCs w:val="28"/>
        </w:rPr>
        <w:t>Родились дети</w:t>
      </w:r>
      <w:proofErr w:type="gramStart"/>
      <w:r w:rsidR="00A45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="00F535A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3D7CFA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памяти </w:t>
      </w:r>
      <w:r w:rsidR="00F535A2">
        <w:rPr>
          <w:rFonts w:ascii="Times New Roman" w:hAnsi="Times New Roman" w:cs="Times New Roman"/>
          <w:color w:val="000000" w:themeColor="text1"/>
          <w:sz w:val="28"/>
          <w:szCs w:val="28"/>
        </w:rPr>
        <w:t>остались</w:t>
      </w:r>
      <w:r w:rsidR="000252CA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строки</w:t>
      </w:r>
      <w:r w:rsidR="003D7CFA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не покидали меня долгое время</w:t>
      </w:r>
      <w:r w:rsidR="00FB6CBB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давали покоя:</w:t>
      </w:r>
    </w:p>
    <w:p w:rsidR="000252CA" w:rsidRPr="00B82F4F" w:rsidRDefault="000252CA" w:rsidP="004B3C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«Особенные» дети, как с другой планеты</w:t>
      </w:r>
    </w:p>
    <w:p w:rsidR="000252CA" w:rsidRPr="00B82F4F" w:rsidRDefault="000E51BE" w:rsidP="004B3C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К нам присылает их Г</w:t>
      </w:r>
      <w:r w:rsidR="000252CA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осподь не зря!</w:t>
      </w:r>
    </w:p>
    <w:p w:rsidR="000252CA" w:rsidRPr="00B82F4F" w:rsidRDefault="000252CA" w:rsidP="004B3C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Они нам раскрывают душ секреты,</w:t>
      </w:r>
    </w:p>
    <w:p w:rsidR="00B8084B" w:rsidRPr="00B82F4F" w:rsidRDefault="000252CA" w:rsidP="004B3C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Так помогает нам Господь понять себя....</w:t>
      </w:r>
    </w:p>
    <w:p w:rsidR="00860F10" w:rsidRPr="00B82F4F" w:rsidRDefault="000252CA" w:rsidP="004B3C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F4F">
        <w:rPr>
          <w:rFonts w:ascii="Times New Roman" w:hAnsi="Times New Roman" w:cs="Times New Roman"/>
          <w:sz w:val="28"/>
          <w:szCs w:val="28"/>
        </w:rPr>
        <w:t xml:space="preserve">И </w:t>
      </w:r>
      <w:r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>вскоре вс</w:t>
      </w:r>
      <w:r w:rsidR="00442BCE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изменилось</w:t>
      </w:r>
      <w:proofErr w:type="gramStart"/>
      <w:r w:rsidR="00824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  <w:r w:rsidR="00F535A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F5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огда-то прочтенное стихотворение послужило точкой отсчета нового этапа в моей жизни. Я поступила в </w:t>
      </w:r>
      <w:r w:rsidR="00F535A2">
        <w:rPr>
          <w:rFonts w:ascii="Times New Roman" w:hAnsi="Times New Roman" w:cs="Times New Roman"/>
          <w:sz w:val="28"/>
          <w:szCs w:val="28"/>
        </w:rPr>
        <w:t>Томский</w:t>
      </w:r>
      <w:r w:rsidR="00F535A2" w:rsidRPr="00B82F4F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="00F535A2">
        <w:rPr>
          <w:rFonts w:ascii="Times New Roman" w:hAnsi="Times New Roman" w:cs="Times New Roman"/>
          <w:sz w:val="28"/>
          <w:szCs w:val="28"/>
        </w:rPr>
        <w:t>нный педагогический университет</w:t>
      </w:r>
      <w:r w:rsidR="00F5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получила </w:t>
      </w:r>
      <w:r w:rsidR="003D7CFA" w:rsidRPr="00B82F4F">
        <w:rPr>
          <w:rFonts w:ascii="Times New Roman" w:hAnsi="Times New Roman" w:cs="Times New Roman"/>
          <w:sz w:val="28"/>
          <w:szCs w:val="28"/>
        </w:rPr>
        <w:t>высшее специальное</w:t>
      </w:r>
      <w:r w:rsidR="00F535A2">
        <w:rPr>
          <w:rFonts w:ascii="Times New Roman" w:hAnsi="Times New Roman" w:cs="Times New Roman"/>
          <w:sz w:val="28"/>
          <w:szCs w:val="28"/>
        </w:rPr>
        <w:t xml:space="preserve"> дефектологическое образование</w:t>
      </w:r>
      <w:r w:rsidR="003D7CFA" w:rsidRPr="00B82F4F">
        <w:rPr>
          <w:rFonts w:ascii="Times New Roman" w:hAnsi="Times New Roman" w:cs="Times New Roman"/>
          <w:sz w:val="28"/>
          <w:szCs w:val="28"/>
        </w:rPr>
        <w:t xml:space="preserve">. </w:t>
      </w:r>
      <w:r w:rsidR="00B01F89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AF54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1F89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CFA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сделала свой В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ыбор – стала учителем-дефектологом, </w:t>
      </w:r>
      <w:r w:rsidR="00F5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 тех строках, 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чтобы понять себя, испытать свои силы и возможности</w:t>
      </w:r>
      <w:r w:rsidR="003D7CFA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, и не только…</w:t>
      </w:r>
    </w:p>
    <w:p w:rsidR="00FC453D" w:rsidRPr="00FC453D" w:rsidRDefault="00FB6CBB" w:rsidP="004B3C2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252CA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У каждого своя точка роста.</w:t>
      </w:r>
      <w:r w:rsidR="00860F10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2CA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Моей точкой роста стала школа. </w:t>
      </w:r>
      <w:r w:rsidR="006A4DCA"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здесь я поняла, как важно </w:t>
      </w:r>
      <w:r w:rsidR="00B8084B"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F540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8084B"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>собенным»</w:t>
      </w:r>
      <w:r w:rsidR="00AF5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</w:t>
      </w:r>
      <w:r w:rsidR="00B8084B"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A4DCA"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рассказать обо всем, что их окружает, научить любить людей и себя, помочь преодолеть все страхи и тревоги, научить быть добрыми и отзывчивыми. </w:t>
      </w:r>
      <w:r w:rsidR="00B8084B"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правило, они не могут решить эти проблемы без помощи взрослых. «Особенный» ребенок — это целый мир со своими радостями и огорчениями, со своим особенным восприятием действительности, которая не всегда добра к ним.</w:t>
      </w:r>
      <w:r w:rsidR="00EF1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35A2">
        <w:rPr>
          <w:rFonts w:ascii="Times New Roman" w:hAnsi="Times New Roman" w:cs="Times New Roman"/>
          <w:sz w:val="28"/>
          <w:szCs w:val="28"/>
          <w:shd w:val="clear" w:color="auto" w:fill="FFFFFF"/>
        </w:rPr>
        <w:t>Кому как не</w:t>
      </w:r>
      <w:r w:rsidR="00B8084B"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педагогу </w:t>
      </w:r>
      <w:r w:rsidR="00442BCE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известно</w:t>
      </w:r>
      <w:r w:rsidR="00B8084B"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такие «особенные» дети, со своими желаниями, с</w:t>
      </w:r>
      <w:r w:rsidR="00EF1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тремлениями, внутренним миром, </w:t>
      </w:r>
      <w:r w:rsidR="00442BCE">
        <w:rPr>
          <w:rFonts w:ascii="Times New Roman" w:hAnsi="Times New Roman" w:cs="Times New Roman"/>
          <w:sz w:val="28"/>
          <w:szCs w:val="28"/>
          <w:shd w:val="clear" w:color="auto" w:fill="FFFFFF"/>
        </w:rPr>
        <w:t>стремятся</w:t>
      </w:r>
      <w:r w:rsidR="00B8084B"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достичь того же, что и их сверстники. Каждый ребенок – особенный, уникальный, индивидуальный, и именно так к </w:t>
      </w:r>
      <w:r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нему следует и относиться. </w:t>
      </w:r>
      <w:r w:rsidR="00FC453D" w:rsidRPr="00FC453D">
        <w:t xml:space="preserve"> </w:t>
      </w:r>
    </w:p>
    <w:p w:rsidR="00B8084B" w:rsidRPr="00FC453D" w:rsidRDefault="00CA11EB" w:rsidP="004B3C2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C453D">
        <w:rPr>
          <w:rFonts w:ascii="Times New Roman" w:hAnsi="Times New Roman" w:cs="Times New Roman"/>
          <w:sz w:val="28"/>
          <w:szCs w:val="28"/>
          <w:shd w:val="clear" w:color="auto" w:fill="FFFFFF"/>
        </w:rPr>
        <w:t>«Мозг чел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овеческий – </w:t>
      </w:r>
      <w:r w:rsidR="00FC453D" w:rsidRPr="00FC4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величайшее чудо природы, и его становление происходит только под влиянием воспитания. Это длительный, однообразный, </w:t>
      </w:r>
      <w:r w:rsidR="00FC453D" w:rsidRPr="00FC45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адски сложный и мучительно трудный посев, семена которого дают ростки только через несколько лет. Труд этот требует такта, исключительного уважения к человеческой личности. «Несчастный, обездоленный природой или дурной средой маленький человек не должен узнать о том, что он малоспособный, что у него слабый ум. Воспитание такого человека должно быть во сто крат бо</w:t>
      </w:r>
      <w:r w:rsidR="00FC453D">
        <w:rPr>
          <w:rFonts w:ascii="Times New Roman" w:hAnsi="Times New Roman" w:cs="Times New Roman"/>
          <w:sz w:val="28"/>
          <w:szCs w:val="28"/>
          <w:shd w:val="clear" w:color="auto" w:fill="FFFFFF"/>
        </w:rPr>
        <w:t>лее нежным, чутким, заботливым»</w:t>
      </w:r>
      <w:r w:rsidR="00EF1E36">
        <w:rPr>
          <w:rFonts w:ascii="Times New Roman" w:hAnsi="Times New Roman" w:cs="Times New Roman"/>
          <w:sz w:val="28"/>
          <w:szCs w:val="28"/>
          <w:shd w:val="clear" w:color="auto" w:fill="FFFFFF"/>
        </w:rPr>
        <w:t>, – г</w:t>
      </w:r>
      <w:r w:rsidR="00E447CE">
        <w:rPr>
          <w:rFonts w:ascii="Times New Roman" w:hAnsi="Times New Roman" w:cs="Times New Roman"/>
          <w:sz w:val="28"/>
          <w:szCs w:val="28"/>
          <w:shd w:val="clear" w:color="auto" w:fill="FFFFFF"/>
        </w:rPr>
        <w:t>оворил педагог-новатор В.А.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47CE">
        <w:rPr>
          <w:rFonts w:ascii="Times New Roman" w:hAnsi="Times New Roman" w:cs="Times New Roman"/>
          <w:sz w:val="28"/>
          <w:szCs w:val="28"/>
          <w:shd w:val="clear" w:color="auto" w:fill="FFFFFF"/>
        </w:rPr>
        <w:t>Сухомлинский.</w:t>
      </w:r>
    </w:p>
    <w:p w:rsidR="00FC453D" w:rsidRDefault="00FC453D" w:rsidP="004B3C20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4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Какой тогда должна быть я для таких детей? Особой! </w:t>
      </w:r>
    </w:p>
    <w:p w:rsidR="00FB6CBB" w:rsidRPr="00B82F4F" w:rsidRDefault="00CA11EB" w:rsidP="004B3C2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60CE6"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должна быть душа нараспашку, честны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60CE6"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за, доброе и отзывчивое сердце. И</w:t>
      </w:r>
      <w:r w:rsidR="00260CE6"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 оно быть наполнено большой любовью к детям.</w:t>
      </w:r>
      <w:r w:rsidR="00260CE6" w:rsidRPr="00B82F4F">
        <w:rPr>
          <w:rFonts w:ascii="Times New Roman" w:hAnsi="Times New Roman" w:cs="Times New Roman"/>
          <w:sz w:val="28"/>
          <w:szCs w:val="28"/>
        </w:rPr>
        <w:t xml:space="preserve"> </w:t>
      </w:r>
      <w:r w:rsidR="00260CE6"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Любовь порождает любовь. </w:t>
      </w:r>
      <w:r w:rsidR="00F73E26" w:rsidRPr="00F73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только в любви открывается неповторимость каждого ребенка, раскрывается его образ. </w:t>
      </w:r>
      <w:r w:rsidR="00FB6CBB"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>Я должна суметь зажечь огоньки Веры</w:t>
      </w:r>
      <w:r w:rsidR="00242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Надежды </w:t>
      </w:r>
      <w:r w:rsidR="00FB6CBB"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>и Любви в сердцах детей, и тогда, я думаю, исчезнут все современные «эпидемии». Но чтобы зажечь, необх</w:t>
      </w:r>
      <w:r w:rsidR="00B96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одимо «гореть» самому. Увлекать </w:t>
      </w:r>
      <w:r w:rsidR="00FB6CBB"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увлекаясь. Поэтому моя позиция по отношению к «особенному» ребёнку такова: он – мой </w:t>
      </w:r>
      <w:r w:rsidR="002424C6">
        <w:rPr>
          <w:rFonts w:ascii="Times New Roman" w:hAnsi="Times New Roman" w:cs="Times New Roman"/>
          <w:sz w:val="28"/>
          <w:szCs w:val="28"/>
          <w:shd w:val="clear" w:color="auto" w:fill="FFFFFF"/>
        </w:rPr>
        <w:t>друг</w:t>
      </w:r>
      <w:r w:rsidR="00FB6CBB"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имеющий право на несогласие, сомнение и ошибку. И цель своей работы я вижу в том, чтобы создать условия для поиска, обретения и принятия ребёнком своего «я». </w:t>
      </w:r>
    </w:p>
    <w:p w:rsidR="00FB6CBB" w:rsidRPr="00B82F4F" w:rsidRDefault="00FB6CBB" w:rsidP="004B3C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Работаю </w:t>
      </w:r>
      <w:r w:rsidR="006A4364"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второй</w:t>
      </w:r>
      <w:r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4364"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>год</w:t>
      </w:r>
      <w:r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6A4364" w:rsidRPr="00B82F4F">
        <w:rPr>
          <w:rFonts w:ascii="Times New Roman" w:hAnsi="Times New Roman" w:cs="Times New Roman"/>
          <w:sz w:val="28"/>
          <w:szCs w:val="28"/>
          <w:shd w:val="clear" w:color="auto" w:fill="FFFFFF"/>
        </w:rPr>
        <w:t>нисколько не жалею об этом!</w:t>
      </w:r>
    </w:p>
    <w:p w:rsidR="00AF5405" w:rsidRPr="00AF5405" w:rsidRDefault="00E447CE" w:rsidP="004B3C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Да, р</w:t>
      </w:r>
      <w:r w:rsidR="006A4364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аботы </w:t>
      </w:r>
      <w:proofErr w:type="gramStart"/>
      <w:r w:rsidR="006A4364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предстоит много…</w:t>
      </w:r>
      <w:r w:rsidR="00AF5405" w:rsidRPr="00AF5405">
        <w:t xml:space="preserve"> </w:t>
      </w:r>
      <w:r w:rsidR="00AF5405" w:rsidRPr="00AF5405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Современный мир достаточно жесток</w:t>
      </w:r>
      <w:proofErr w:type="gramEnd"/>
      <w:r w:rsidR="00AF5405" w:rsidRPr="00AF5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AF5405"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="002424C6">
        <w:rPr>
          <w:rFonts w:ascii="Times New Roman" w:hAnsi="Times New Roman" w:cs="Times New Roman"/>
          <w:color w:val="000000" w:themeColor="text1"/>
          <w:sz w:val="28"/>
          <w:szCs w:val="28"/>
        </w:rPr>
        <w:t>, а к «особенным»,</w:t>
      </w:r>
      <w:r w:rsidR="00AF5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ограниченными возможностями здоровья</w:t>
      </w:r>
      <w:r w:rsidR="0024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более.</w:t>
      </w:r>
      <w:r w:rsidR="00AF5405" w:rsidRPr="00AF5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зачастую именно школа может показать иной мир, построенный на других принципах и ценностях.  Пусть ими станут понимание, доброта, внимание, честность, которым мы научим их.  </w:t>
      </w:r>
    </w:p>
    <w:p w:rsidR="007546C1" w:rsidRDefault="008623FB" w:rsidP="004B3C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 таких детей, к сожалению, постоянно растет. Причина? О них </w:t>
      </w:r>
      <w:r w:rsidR="006102E9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говорил В.А.</w:t>
      </w:r>
      <w:r w:rsidR="00CA1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Сухомлин</w:t>
      </w:r>
      <w:r w:rsidR="00CA11EB">
        <w:rPr>
          <w:rFonts w:ascii="Times New Roman" w:hAnsi="Times New Roman" w:cs="Times New Roman"/>
          <w:color w:val="000000" w:themeColor="text1"/>
          <w:sz w:val="28"/>
          <w:szCs w:val="28"/>
        </w:rPr>
        <w:t>ский: «Одни из них первичные – н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аследственные явления, болезнь в раннем детстве (ревматизм, рахит, менингит, эн</w:t>
      </w:r>
      <w:r w:rsidR="00CA11EB">
        <w:rPr>
          <w:rFonts w:ascii="Times New Roman" w:hAnsi="Times New Roman" w:cs="Times New Roman"/>
          <w:color w:val="000000" w:themeColor="text1"/>
          <w:sz w:val="28"/>
          <w:szCs w:val="28"/>
        </w:rPr>
        <w:t>цефалит) и вторичные причины – н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еправильное воспитание в раннем детстве. В некоторых случаях вторичные причины оказались основными. Нездоровые, конфликтные отношения, алкоголизм родителей, интеллектуальная ограниченность семьи в сочетании с убогостью эмоциональной жизн</w:t>
      </w:r>
      <w:r w:rsidR="00CA11EB">
        <w:rPr>
          <w:rFonts w:ascii="Times New Roman" w:hAnsi="Times New Roman" w:cs="Times New Roman"/>
          <w:color w:val="000000" w:themeColor="text1"/>
          <w:sz w:val="28"/>
          <w:szCs w:val="28"/>
        </w:rPr>
        <w:t>и и определяют сущность беды – с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лабый ум ребенка». </w:t>
      </w:r>
      <w:r w:rsidR="006102E9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25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моя профессия актуальна и востребована. </w:t>
      </w:r>
    </w:p>
    <w:p w:rsidR="00CF6D6A" w:rsidRPr="00B82F4F" w:rsidRDefault="001F7069" w:rsidP="004B3C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</w:t>
      </w:r>
      <w:r w:rsidR="00E025DF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мой опыт ещё 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не так богат, как хотелось бы, н</w:t>
      </w:r>
      <w:r w:rsidR="00E025DF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каждый раз, 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встречаясь с детьми</w:t>
      </w:r>
      <w:r w:rsidR="00E025DF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 мысленно настраиваю себя на удачу, терпеливо жду, когда мои </w:t>
      </w:r>
      <w:r w:rsidR="00716391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ученики</w:t>
      </w:r>
      <w:r w:rsidR="00E025DF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почувствуют удовлетворение от </w:t>
      </w:r>
      <w:r w:rsidR="007546C1">
        <w:rPr>
          <w:rFonts w:ascii="Times New Roman" w:hAnsi="Times New Roman" w:cs="Times New Roman"/>
          <w:color w:val="000000" w:themeColor="text1"/>
          <w:sz w:val="28"/>
          <w:szCs w:val="28"/>
        </w:rPr>
        <w:t>работы со мной.</w:t>
      </w:r>
    </w:p>
    <w:p w:rsidR="008623FB" w:rsidRPr="00B82F4F" w:rsidRDefault="008623FB" w:rsidP="004B3C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Я стараюсь преподнести программный материал, исходя из особенностей ребенка, из того, насколько у него развиты те или иные познавательные процессы.</w:t>
      </w:r>
      <w:r w:rsidRPr="00B82F4F">
        <w:rPr>
          <w:rFonts w:ascii="Times New Roman" w:hAnsi="Times New Roman" w:cs="Times New Roman"/>
          <w:sz w:val="28"/>
          <w:szCs w:val="28"/>
        </w:rPr>
        <w:t xml:space="preserve"> 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Применяю разнообразные методики, чтобы пробудить интерес детей к получению знаний. «Учить – играя» – такого принципа придерживаются в своей работе коррекционные педагоги. Поэтому особое место на моих занятиях </w:t>
      </w:r>
      <w:r w:rsidR="00BC0C28">
        <w:rPr>
          <w:rFonts w:ascii="Times New Roman" w:hAnsi="Times New Roman" w:cs="Times New Roman"/>
          <w:color w:val="000000" w:themeColor="text1"/>
          <w:sz w:val="28"/>
          <w:szCs w:val="28"/>
        </w:rPr>
        <w:t>отводится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</w:t>
      </w:r>
      <w:r w:rsidR="00BC0C2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</w:t>
      </w:r>
      <w:r w:rsidR="00BC0C2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дидактически</w:t>
      </w:r>
      <w:r w:rsidR="00BC0C2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</w:t>
      </w:r>
      <w:r w:rsidR="00BC0C28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Игра – это не только удовольствие и радость для ребенка, но и закрепление навыков, которыми он недавно овладел. А необходимость упражнений, в свою очередь, обусловлена слабой мыслительной активностью детей с ограниченными 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возможностями здоровья, ослабленной памятью, трудностями восприятия. Поэтому с помощью упражнений, многократного выполнения умственных и практических действий, достигается овладение определенными знаниями.</w:t>
      </w:r>
    </w:p>
    <w:p w:rsidR="006102E9" w:rsidRPr="00B82F4F" w:rsidRDefault="006102E9" w:rsidP="004B3C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Результативность моей работы во многом зависит от тесного взаимодействия с родителями </w:t>
      </w:r>
      <w:r w:rsidR="008623FB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«особых» детей. 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3FB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аботу с 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ними</w:t>
      </w:r>
      <w:r w:rsidR="008623FB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строю на позиции сотрудничества, что помогает мне в полной мере включить 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8623FB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коррекционно-педагогический процесс. Помогаю понять родителям, что активное участие в развитии ребёнка должны принимать не только дефектолог и педагогический коллектив, но и сами родители. Моя задача правильно донести до них нужную информацию, </w:t>
      </w:r>
      <w:r w:rsidR="001A70EE">
        <w:rPr>
          <w:rFonts w:ascii="Times New Roman" w:hAnsi="Times New Roman" w:cs="Times New Roman"/>
          <w:color w:val="000000" w:themeColor="text1"/>
          <w:sz w:val="28"/>
          <w:szCs w:val="28"/>
        </w:rPr>
        <w:t>вовлечь</w:t>
      </w:r>
      <w:r w:rsidR="008623FB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активн</w:t>
      </w:r>
      <w:r w:rsidR="001A70EE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8623FB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 </w:t>
      </w:r>
      <w:r w:rsidR="008623FB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с ребёнком и педагогами, дать соответствующие рекомендации, которые помогут правильно о</w:t>
      </w:r>
      <w:r w:rsidR="0075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бщаться и поддерживать ребёнка. </w:t>
      </w:r>
      <w:r w:rsidR="00B82F4F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Постоянное сотрудничество, консультирование, обучение родителей методам вз</w:t>
      </w:r>
      <w:r w:rsidR="007546C1">
        <w:rPr>
          <w:rFonts w:ascii="Times New Roman" w:hAnsi="Times New Roman" w:cs="Times New Roman"/>
          <w:color w:val="000000" w:themeColor="text1"/>
          <w:sz w:val="28"/>
          <w:szCs w:val="28"/>
        </w:rPr>
        <w:t>аимодействия, налаживания</w:t>
      </w:r>
      <w:r w:rsidR="001A7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гармоничных отношений – с</w:t>
      </w:r>
      <w:r w:rsidR="00B82F4F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пособствуют социализации ребенка.</w:t>
      </w:r>
    </w:p>
    <w:p w:rsidR="00CF6D6A" w:rsidRPr="00B82F4F" w:rsidRDefault="006102E9" w:rsidP="004B3C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Я, родители, дети – это та команда, которой всё будет по плечу при условии слаженно</w:t>
      </w:r>
      <w:r w:rsidR="001A70E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кропотливо</w:t>
      </w:r>
      <w:r w:rsidR="001A70E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0EE">
        <w:rPr>
          <w:rFonts w:ascii="Times New Roman" w:hAnsi="Times New Roman" w:cs="Times New Roman"/>
          <w:color w:val="000000" w:themeColor="text1"/>
          <w:sz w:val="28"/>
          <w:szCs w:val="28"/>
        </w:rPr>
        <w:t>труда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хотя я работаю всего второй год, мне есть чем гордиться и чему радоваться. Прежде всего, это любовь моих </w:t>
      </w:r>
      <w:r w:rsidR="00184F50">
        <w:rPr>
          <w:rFonts w:ascii="Times New Roman" w:hAnsi="Times New Roman" w:cs="Times New Roman"/>
          <w:color w:val="000000" w:themeColor="text1"/>
          <w:sz w:val="28"/>
          <w:szCs w:val="28"/>
        </w:rPr>
        <w:t>ребят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их вера в себя и в </w:t>
      </w:r>
      <w:r w:rsidR="007546C1">
        <w:rPr>
          <w:rFonts w:ascii="Times New Roman" w:hAnsi="Times New Roman" w:cs="Times New Roman"/>
          <w:color w:val="000000" w:themeColor="text1"/>
          <w:sz w:val="28"/>
          <w:szCs w:val="28"/>
        </w:rPr>
        <w:t>меня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желание стать лучше. Путь моих детей к совершенствованию своих навыков нелёгок, но </w:t>
      </w:r>
      <w:r w:rsidR="0075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 для адаптации к условиям современной жизни. </w:t>
      </w:r>
      <w:r w:rsidR="004B3C20">
        <w:rPr>
          <w:rFonts w:ascii="Times New Roman" w:hAnsi="Times New Roman" w:cs="Times New Roman"/>
          <w:color w:val="000000" w:themeColor="text1"/>
          <w:sz w:val="28"/>
          <w:szCs w:val="28"/>
        </w:rPr>
        <w:t>Да, моя работа непростая, но я не ощущаю себя героем нашего времени.</w:t>
      </w:r>
      <w:r w:rsidR="008623FB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Герои – дети, которые изо дня в день ведут борьбу с собой, </w:t>
      </w:r>
      <w:r w:rsidR="004B3C20" w:rsidRPr="00BC0C28">
        <w:rPr>
          <w:rFonts w:ascii="Times New Roman" w:hAnsi="Times New Roman" w:cs="Times New Roman"/>
          <w:color w:val="000000" w:themeColor="text1"/>
          <w:sz w:val="28"/>
          <w:szCs w:val="28"/>
        </w:rPr>
        <w:t>преодолевают множество преград.</w:t>
      </w:r>
      <w:r w:rsidR="004B3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 лишь их проводник на этом пути. </w:t>
      </w:r>
      <w:r w:rsidR="008623FB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А главная награда мне, как педагогу – это моральн</w:t>
      </w:r>
      <w:r w:rsidR="00B82F4F">
        <w:rPr>
          <w:rFonts w:ascii="Times New Roman" w:hAnsi="Times New Roman" w:cs="Times New Roman"/>
          <w:color w:val="000000" w:themeColor="text1"/>
          <w:sz w:val="28"/>
          <w:szCs w:val="28"/>
        </w:rPr>
        <w:t>ое удовлетворение от проделанной работы.</w:t>
      </w:r>
      <w:r w:rsidR="008623FB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B82F4F" w:rsidRPr="00B82F4F" w:rsidRDefault="00FF7420" w:rsidP="004B3C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B82F4F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уже </w:t>
      </w:r>
      <w:r w:rsidR="001A70EE">
        <w:rPr>
          <w:rFonts w:ascii="Times New Roman" w:hAnsi="Times New Roman" w:cs="Times New Roman"/>
          <w:color w:val="000000" w:themeColor="text1"/>
          <w:sz w:val="28"/>
          <w:szCs w:val="28"/>
        </w:rPr>
        <w:t>второй год</w:t>
      </w:r>
      <w:r w:rsidR="00B82F4F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встречаясь со своей ребятней, я вижу в их глазах доверие и уважение, чувствую их добрую, ответную любовь. </w:t>
      </w:r>
      <w:r w:rsidR="00FD508A">
        <w:rPr>
          <w:rFonts w:ascii="Times New Roman" w:hAnsi="Times New Roman" w:cs="Times New Roman"/>
          <w:color w:val="000000" w:themeColor="text1"/>
          <w:sz w:val="28"/>
          <w:szCs w:val="28"/>
        </w:rPr>
        <w:t>Ради этого стоит жить! И</w:t>
      </w:r>
      <w:r w:rsidR="00B82F4F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я просто живу детством: играю, мечтаю и фантазирую вместе с детьми. Для меня в жизни нет большего счастья, чем постоянно ощу</w:t>
      </w:r>
      <w:r w:rsidR="00184F50">
        <w:rPr>
          <w:rFonts w:ascii="Times New Roman" w:hAnsi="Times New Roman" w:cs="Times New Roman"/>
          <w:color w:val="000000" w:themeColor="text1"/>
          <w:sz w:val="28"/>
          <w:szCs w:val="28"/>
        </w:rPr>
        <w:t>щать себя нужной</w:t>
      </w:r>
      <w:r w:rsidR="001A70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4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– м</w:t>
      </w:r>
      <w:r w:rsidR="00B82F4F"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оё главное богатство, в окружении которых я нахожусь и на работе, и дома…</w:t>
      </w:r>
    </w:p>
    <w:p w:rsidR="00B82F4F" w:rsidRPr="00F65D2E" w:rsidRDefault="00B82F4F" w:rsidP="004B3C2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земле каждый день рождается множество людей, но лишь единицы становятся знаменитыми. Возможно, мне и не суждено совершить подвиг или сделать великое открытие, но </w:t>
      </w:r>
      <w:r w:rsidR="00FF7420">
        <w:rPr>
          <w:rFonts w:ascii="Times New Roman" w:hAnsi="Times New Roman" w:cs="Times New Roman"/>
          <w:color w:val="000000" w:themeColor="text1"/>
          <w:sz w:val="28"/>
          <w:szCs w:val="28"/>
        </w:rPr>
        <w:t>для меня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</w:t>
      </w:r>
      <w:r w:rsidR="00FF7420">
        <w:rPr>
          <w:rFonts w:ascii="Times New Roman" w:hAnsi="Times New Roman" w:cs="Times New Roman"/>
          <w:color w:val="000000" w:themeColor="text1"/>
          <w:sz w:val="28"/>
          <w:szCs w:val="28"/>
        </w:rPr>
        <w:t>не главное</w:t>
      </w:r>
      <w:r w:rsidR="00FD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F742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D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ажно, что </w:t>
      </w:r>
      <w:r w:rsidR="00FF7420">
        <w:rPr>
          <w:rFonts w:ascii="Times New Roman" w:hAnsi="Times New Roman" w:cs="Times New Roman"/>
          <w:color w:val="000000" w:themeColor="text1"/>
          <w:sz w:val="28"/>
          <w:szCs w:val="28"/>
        </w:rPr>
        <w:t>родители</w:t>
      </w:r>
      <w:r w:rsidR="00FD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доверили мне самое дорогое, что у них есть – своих детей, которые вырастут и непременно внесут свой вклад</w:t>
      </w:r>
      <w:r w:rsidR="00FF7420">
        <w:rPr>
          <w:rFonts w:ascii="Times New Roman" w:hAnsi="Times New Roman" w:cs="Times New Roman"/>
          <w:color w:val="000000" w:themeColor="text1"/>
          <w:sz w:val="28"/>
          <w:szCs w:val="28"/>
        </w:rPr>
        <w:t>, пусть и небольшой,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благо </w:t>
      </w:r>
      <w:r w:rsidR="00FF7420">
        <w:rPr>
          <w:rFonts w:ascii="Times New Roman" w:hAnsi="Times New Roman" w:cs="Times New Roman"/>
          <w:color w:val="000000" w:themeColor="text1"/>
          <w:sz w:val="28"/>
          <w:szCs w:val="28"/>
        </w:rPr>
        <w:t>своей семьи</w:t>
      </w:r>
      <w:r w:rsidR="00184F50">
        <w:rPr>
          <w:rFonts w:ascii="Times New Roman" w:hAnsi="Times New Roman" w:cs="Times New Roman"/>
          <w:color w:val="000000" w:themeColor="text1"/>
          <w:sz w:val="28"/>
          <w:szCs w:val="28"/>
        </w:rPr>
        <w:t>, а кто-</w:t>
      </w:r>
      <w:r w:rsidRPr="00B82F4F">
        <w:rPr>
          <w:rFonts w:ascii="Times New Roman" w:hAnsi="Times New Roman" w:cs="Times New Roman"/>
          <w:color w:val="000000" w:themeColor="text1"/>
          <w:sz w:val="28"/>
          <w:szCs w:val="28"/>
        </w:rPr>
        <w:t>то из них, может быть, станет знаменитым и даже совершит подвиг. А я буду знать, что в этом есть и моя заслуга, ведь я – ПЕДАГОГ!</w:t>
      </w:r>
    </w:p>
    <w:sectPr w:rsidR="00B82F4F" w:rsidRPr="00F65D2E" w:rsidSect="006F575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AF" w:rsidRDefault="002B59AF" w:rsidP="00E3236B">
      <w:pPr>
        <w:spacing w:after="0" w:line="240" w:lineRule="auto"/>
      </w:pPr>
      <w:r>
        <w:separator/>
      </w:r>
    </w:p>
  </w:endnote>
  <w:endnote w:type="continuationSeparator" w:id="0">
    <w:p w:rsidR="002B59AF" w:rsidRDefault="002B59AF" w:rsidP="00E3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888050"/>
      <w:docPartObj>
        <w:docPartGallery w:val="Page Numbers (Bottom of Page)"/>
        <w:docPartUnique/>
      </w:docPartObj>
    </w:sdtPr>
    <w:sdtEndPr/>
    <w:sdtContent>
      <w:p w:rsidR="00716391" w:rsidRDefault="007163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C28">
          <w:rPr>
            <w:noProof/>
          </w:rPr>
          <w:t>3</w:t>
        </w:r>
        <w:r>
          <w:fldChar w:fldCharType="end"/>
        </w:r>
      </w:p>
    </w:sdtContent>
  </w:sdt>
  <w:p w:rsidR="00716391" w:rsidRDefault="007163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AF" w:rsidRDefault="002B59AF" w:rsidP="00E3236B">
      <w:pPr>
        <w:spacing w:after="0" w:line="240" w:lineRule="auto"/>
      </w:pPr>
      <w:r>
        <w:separator/>
      </w:r>
    </w:p>
  </w:footnote>
  <w:footnote w:type="continuationSeparator" w:id="0">
    <w:p w:rsidR="002B59AF" w:rsidRDefault="002B59AF" w:rsidP="00E32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22A01"/>
    <w:multiLevelType w:val="hybridMultilevel"/>
    <w:tmpl w:val="B212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64B2F"/>
    <w:multiLevelType w:val="hybridMultilevel"/>
    <w:tmpl w:val="1EF0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2400D"/>
    <w:multiLevelType w:val="multilevel"/>
    <w:tmpl w:val="F234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7F"/>
    <w:rsid w:val="000252CA"/>
    <w:rsid w:val="00027E54"/>
    <w:rsid w:val="000B1D6D"/>
    <w:rsid w:val="000D0FED"/>
    <w:rsid w:val="000E51BE"/>
    <w:rsid w:val="0010310A"/>
    <w:rsid w:val="00154E48"/>
    <w:rsid w:val="00184F50"/>
    <w:rsid w:val="0018558D"/>
    <w:rsid w:val="001A70EE"/>
    <w:rsid w:val="001F7069"/>
    <w:rsid w:val="002413B5"/>
    <w:rsid w:val="002424C6"/>
    <w:rsid w:val="00260CE6"/>
    <w:rsid w:val="00275282"/>
    <w:rsid w:val="002B59AF"/>
    <w:rsid w:val="003208AC"/>
    <w:rsid w:val="00365FB1"/>
    <w:rsid w:val="003C5D76"/>
    <w:rsid w:val="003D7CFA"/>
    <w:rsid w:val="003F0C52"/>
    <w:rsid w:val="00442BCE"/>
    <w:rsid w:val="00463C9A"/>
    <w:rsid w:val="00483B71"/>
    <w:rsid w:val="00492EA8"/>
    <w:rsid w:val="004A1A0A"/>
    <w:rsid w:val="004B3C20"/>
    <w:rsid w:val="00571CC9"/>
    <w:rsid w:val="00580170"/>
    <w:rsid w:val="005F38F3"/>
    <w:rsid w:val="006102E9"/>
    <w:rsid w:val="006A3636"/>
    <w:rsid w:val="006A4364"/>
    <w:rsid w:val="006A4DCA"/>
    <w:rsid w:val="006F575A"/>
    <w:rsid w:val="00716391"/>
    <w:rsid w:val="007546C1"/>
    <w:rsid w:val="0076256B"/>
    <w:rsid w:val="007700A1"/>
    <w:rsid w:val="007E14BE"/>
    <w:rsid w:val="008242D9"/>
    <w:rsid w:val="00860F10"/>
    <w:rsid w:val="008623FB"/>
    <w:rsid w:val="008E7B7F"/>
    <w:rsid w:val="0093025E"/>
    <w:rsid w:val="009C5B36"/>
    <w:rsid w:val="00A45030"/>
    <w:rsid w:val="00A46E45"/>
    <w:rsid w:val="00AF5405"/>
    <w:rsid w:val="00B01F89"/>
    <w:rsid w:val="00B30FC3"/>
    <w:rsid w:val="00B317D5"/>
    <w:rsid w:val="00B5712B"/>
    <w:rsid w:val="00B6741D"/>
    <w:rsid w:val="00B67FB7"/>
    <w:rsid w:val="00B8084B"/>
    <w:rsid w:val="00B82F4F"/>
    <w:rsid w:val="00B96C17"/>
    <w:rsid w:val="00BA68F3"/>
    <w:rsid w:val="00BB06B1"/>
    <w:rsid w:val="00BB5090"/>
    <w:rsid w:val="00BC0C28"/>
    <w:rsid w:val="00C25A4C"/>
    <w:rsid w:val="00C374D6"/>
    <w:rsid w:val="00C471BA"/>
    <w:rsid w:val="00CA11EB"/>
    <w:rsid w:val="00CB6EA3"/>
    <w:rsid w:val="00CF6D14"/>
    <w:rsid w:val="00CF6D6A"/>
    <w:rsid w:val="00D43E51"/>
    <w:rsid w:val="00E025DF"/>
    <w:rsid w:val="00E205BE"/>
    <w:rsid w:val="00E3236B"/>
    <w:rsid w:val="00E447CE"/>
    <w:rsid w:val="00EA60E7"/>
    <w:rsid w:val="00ED2A50"/>
    <w:rsid w:val="00EF1E36"/>
    <w:rsid w:val="00F21222"/>
    <w:rsid w:val="00F422FB"/>
    <w:rsid w:val="00F535A2"/>
    <w:rsid w:val="00F65D2E"/>
    <w:rsid w:val="00F73E26"/>
    <w:rsid w:val="00FA69C1"/>
    <w:rsid w:val="00FB6CBB"/>
    <w:rsid w:val="00FC453D"/>
    <w:rsid w:val="00FD508A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36B"/>
  </w:style>
  <w:style w:type="paragraph" w:styleId="a6">
    <w:name w:val="footer"/>
    <w:basedOn w:val="a"/>
    <w:link w:val="a7"/>
    <w:uiPriority w:val="99"/>
    <w:unhideWhenUsed/>
    <w:rsid w:val="00E3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236B"/>
  </w:style>
  <w:style w:type="character" w:styleId="a8">
    <w:name w:val="Strong"/>
    <w:basedOn w:val="a0"/>
    <w:uiPriority w:val="22"/>
    <w:qFormat/>
    <w:rsid w:val="00CF6D6A"/>
    <w:rPr>
      <w:b/>
      <w:bCs/>
    </w:rPr>
  </w:style>
  <w:style w:type="paragraph" w:styleId="a9">
    <w:name w:val="Normal (Web)"/>
    <w:basedOn w:val="a"/>
    <w:uiPriority w:val="99"/>
    <w:semiHidden/>
    <w:unhideWhenUsed/>
    <w:rsid w:val="00CF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D7C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36B"/>
  </w:style>
  <w:style w:type="paragraph" w:styleId="a6">
    <w:name w:val="footer"/>
    <w:basedOn w:val="a"/>
    <w:link w:val="a7"/>
    <w:uiPriority w:val="99"/>
    <w:unhideWhenUsed/>
    <w:rsid w:val="00E3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236B"/>
  </w:style>
  <w:style w:type="character" w:styleId="a8">
    <w:name w:val="Strong"/>
    <w:basedOn w:val="a0"/>
    <w:uiPriority w:val="22"/>
    <w:qFormat/>
    <w:rsid w:val="00CF6D6A"/>
    <w:rPr>
      <w:b/>
      <w:bCs/>
    </w:rPr>
  </w:style>
  <w:style w:type="paragraph" w:styleId="a9">
    <w:name w:val="Normal (Web)"/>
    <w:basedOn w:val="a"/>
    <w:uiPriority w:val="99"/>
    <w:semiHidden/>
    <w:unhideWhenUsed/>
    <w:rsid w:val="00CF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D7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1118</Words>
  <Characters>6623</Characters>
  <Application>Microsoft Office Word</Application>
  <DocSecurity>0</DocSecurity>
  <Lines>124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Акуловы</dc:creator>
  <cp:keywords/>
  <dc:description/>
  <cp:lastModifiedBy>А Акуловы</cp:lastModifiedBy>
  <cp:revision>31</cp:revision>
  <dcterms:created xsi:type="dcterms:W3CDTF">2024-10-28T10:46:00Z</dcterms:created>
  <dcterms:modified xsi:type="dcterms:W3CDTF">2025-02-17T04:14:00Z</dcterms:modified>
</cp:coreProperties>
</file>